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9" w:rsidRPr="00C74519" w:rsidRDefault="00BC7B09" w:rsidP="00C74519">
      <w:pPr>
        <w:shd w:val="clear" w:color="auto" w:fill="FFFFFF"/>
        <w:spacing w:after="300" w:line="600" w:lineRule="atLeast"/>
        <w:ind w:left="-709"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4519">
        <w:rPr>
          <w:rFonts w:ascii="Times New Roman" w:hAnsi="Times New Roman" w:cs="Times New Roman"/>
          <w:sz w:val="32"/>
          <w:szCs w:val="32"/>
        </w:rPr>
        <w:fldChar w:fldCharType="begin"/>
      </w:r>
      <w:r w:rsidRPr="00C74519">
        <w:rPr>
          <w:rFonts w:ascii="Times New Roman" w:hAnsi="Times New Roman" w:cs="Times New Roman"/>
          <w:sz w:val="32"/>
          <w:szCs w:val="32"/>
        </w:rPr>
        <w:instrText>HYPERLINK "http://sch32.edu.vn.ua/sotsialno-psikhologichna-sluzhba/2-sch32/68-rekomendatsiji-batkam-z-uspishnoji-adaptatsiji-p-yatiklasnikiv-do-novikh-umov-navchannya"</w:instrText>
      </w:r>
      <w:r w:rsidRPr="00C74519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Рекомендації</w:t>
      </w:r>
      <w:proofErr w:type="spellEnd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батькам </w:t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proofErr w:type="spellEnd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успішної</w:t>
      </w:r>
      <w:proofErr w:type="spellEnd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адаптації</w:t>
      </w:r>
      <w:proofErr w:type="spellEnd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п’ятикласникі</w:t>
      </w:r>
      <w:proofErr w:type="gram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spellEnd"/>
      <w:proofErr w:type="gramEnd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до </w:t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нових</w:t>
      </w:r>
      <w:proofErr w:type="spellEnd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умов </w:t>
      </w:r>
      <w:proofErr w:type="spellStart"/>
      <w:r w:rsidR="00AA7D39" w:rsidRPr="00C74519">
        <w:rPr>
          <w:rFonts w:ascii="Times New Roman" w:eastAsia="Times New Roman" w:hAnsi="Times New Roman" w:cs="Times New Roman"/>
          <w:b/>
          <w:bCs/>
          <w:sz w:val="32"/>
          <w:szCs w:val="32"/>
        </w:rPr>
        <w:t>навчання</w:t>
      </w:r>
      <w:proofErr w:type="spellEnd"/>
      <w:r w:rsidRPr="00C74519">
        <w:rPr>
          <w:rFonts w:ascii="Times New Roman" w:hAnsi="Times New Roman" w:cs="Times New Roman"/>
          <w:sz w:val="32"/>
          <w:szCs w:val="32"/>
        </w:rPr>
        <w:fldChar w:fldCharType="end"/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Будь -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перехідні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висувають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специфічні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проблеми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пов’язан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зміною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навчальної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середніх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класах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змінилися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пред’являють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більш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високі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інтелектуального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особистісного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ступеня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сформованості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певних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учбових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навичок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Процес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звикання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порядків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нового для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п’ятикласників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оточення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умов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розуміється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адаптація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Адже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адаптується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тільки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своєї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іальної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ролі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перш за все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особливостей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засвоєння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умовах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1.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Вас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щось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турбує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поведінці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якомога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швидше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зустріньтеся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обговоріть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класним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керівником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шкільним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психологом.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2.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відбулися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події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вплинули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психологічний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стан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повідомте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класного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сімейному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пояснюють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раптові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поведінці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3.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ікавтеся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шкільними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справами,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обговорюйте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складні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ситуації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разом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шукайте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вихід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конфліктів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4.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Допоможіть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вивчити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імена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запропонуйте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описати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виділити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якісь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особливі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5.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Порадьте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складних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ситуаціях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звертатися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порадою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класного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психолога.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6. </w:t>
      </w:r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слід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відразу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ослабляти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 за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навчальною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діяльністю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початковій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звикла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контролю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боку.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Привчайте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самостійності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поступово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вона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збирати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портфель,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телефонувати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однокласникам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питати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уроки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7.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Основними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помічниками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складних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ситуаціях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терпіння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увага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розуміння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8. Головне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новоутворення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ідліткового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вікового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відкриття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своєї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індивідуальності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«Я».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ідвищується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інтерес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тіла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зовнішності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9.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Зростає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дух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незалежності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впливає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стосунки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ідлітка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10.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настає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криза,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пов’язана</w:t>
      </w:r>
      <w:proofErr w:type="spellEnd"/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бажанням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здобути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самостійність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звільнитися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батьківської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опіки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з’являється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страх перед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невідомим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дорослим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життям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11.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Бажання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звільнитися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зовнішнього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контролю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поєднується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зростанням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самоконтролю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початком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ідомого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самовиховання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12.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Внутрішній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іт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нестабільний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тому батькам 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слід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залишати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нагляду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ідліток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дуже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вразливий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легко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піддається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впливам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позитивним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негативним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13.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Розширюється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коло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спілкування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з’являються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авторитети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 14.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Недолі</w:t>
      </w:r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proofErr w:type="spellEnd"/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суперечності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поведінці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близьких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старших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сприймаються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гостро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хворобливо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15. У батьках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ідлітки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хочуть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бачити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друзів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порадників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диктаторів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7D39" w:rsidRPr="00AA7D39" w:rsidRDefault="00AA7D39" w:rsidP="00C74519">
      <w:pPr>
        <w:shd w:val="clear" w:color="auto" w:fill="FFFFFF"/>
        <w:spacing w:after="0" w:line="240" w:lineRule="auto"/>
        <w:ind w:left="-709" w:firstLine="851"/>
        <w:jc w:val="center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Як </w:t>
      </w:r>
      <w:proofErr w:type="spellStart"/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допомогти</w:t>
      </w:r>
      <w:proofErr w:type="spellEnd"/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навчанні</w:t>
      </w:r>
      <w:proofErr w:type="spellEnd"/>
      <w:r w:rsidRPr="00AA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?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Дуже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часто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п’ятикласників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можуть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виникнути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проблеми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Батьки 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повинні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сприймати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занадто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трагічно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з’ясувати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причини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цього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потрібно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Першопричина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вчителі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початкових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класах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була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одна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вчителька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яка </w:t>
      </w:r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добре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знала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кожну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здібності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слабкі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сильні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місця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І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чотири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роки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пристосувалися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п’ятому</w:t>
      </w:r>
      <w:proofErr w:type="spellEnd"/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кожний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предмет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викладає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окремий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вчитель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ізні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І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часом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важко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зорієнтуватися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вимогах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охолонути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цікавість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можуть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виникнути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скарги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багато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задають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нецікаво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Батьки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повинні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допомогти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адаптаційний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зазвичай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перша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чверть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року),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пояснити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все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цікаво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гарний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спосіб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виховувати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свою силу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тому дайте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змогу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розвиватися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виконуйте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Радійте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разом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дитиною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сумуйте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разом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нею,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ніколи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карайте за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погані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оцінки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викликати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тільки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негативне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ставлення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предметі</w:t>
      </w:r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Допомагаючи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ідтримуйте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зв'язок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учителями,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щоб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були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однакові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D39" w:rsidRPr="00AA7D39" w:rsidRDefault="00AA7D39" w:rsidP="00C74519">
      <w:pPr>
        <w:shd w:val="clear" w:color="auto" w:fill="FFFFFF"/>
        <w:spacing w:after="0" w:line="300" w:lineRule="atLeast"/>
        <w:ind w:left="-709" w:firstLine="851"/>
        <w:jc w:val="both"/>
        <w:rPr>
          <w:rFonts w:ascii="Arial" w:eastAsia="Times New Roman" w:hAnsi="Arial" w:cs="Arial"/>
          <w:color w:val="909090"/>
          <w:sz w:val="21"/>
          <w:szCs w:val="21"/>
        </w:rPr>
      </w:pP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Пам’ятайте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п’ятому</w:t>
      </w:r>
      <w:proofErr w:type="spellEnd"/>
      <w:proofErr w:type="gram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вашої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формується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ставлення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весь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подальший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час: як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провчиться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п’ятому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він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буде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ставитися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старших </w:t>
      </w:r>
      <w:proofErr w:type="spellStart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класах</w:t>
      </w:r>
      <w:proofErr w:type="spellEnd"/>
      <w:r w:rsidRPr="00AA7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C7B09" w:rsidRDefault="00BC7B09" w:rsidP="00C74519">
      <w:pPr>
        <w:ind w:left="-709" w:firstLine="851"/>
      </w:pPr>
    </w:p>
    <w:sectPr w:rsidR="00BC7B09" w:rsidSect="00BC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4F6"/>
    <w:multiLevelType w:val="multilevel"/>
    <w:tmpl w:val="D7E2B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27E"/>
    <w:multiLevelType w:val="multilevel"/>
    <w:tmpl w:val="A08A6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716BC"/>
    <w:multiLevelType w:val="multilevel"/>
    <w:tmpl w:val="D3F02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39"/>
    <w:rsid w:val="00AA7D39"/>
    <w:rsid w:val="00BC7B09"/>
    <w:rsid w:val="00C7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7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111</cp:lastModifiedBy>
  <cp:revision>3</cp:revision>
  <dcterms:created xsi:type="dcterms:W3CDTF">2016-09-21T08:24:00Z</dcterms:created>
  <dcterms:modified xsi:type="dcterms:W3CDTF">2009-07-22T00:21:00Z</dcterms:modified>
</cp:coreProperties>
</file>